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86" w:rsidRDefault="001A7186" w:rsidP="001A7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1A7186" w:rsidRDefault="001A7186" w:rsidP="001A71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1A7186" w:rsidRDefault="001A7186" w:rsidP="001A7186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</w:t>
      </w:r>
      <w:r w:rsidR="00AF21BE">
        <w:rPr>
          <w:rFonts w:ascii="Times New Roman" w:hAnsi="Times New Roman" w:cs="Times New Roman"/>
          <w:sz w:val="24"/>
          <w:szCs w:val="24"/>
        </w:rPr>
        <w:t>которые указаны в документации об открытом аукционе</w:t>
      </w:r>
      <w:r>
        <w:rPr>
          <w:rFonts w:ascii="Times New Roman" w:hAnsi="Times New Roman" w:cs="Times New Roman"/>
          <w:sz w:val="24"/>
          <w:szCs w:val="24"/>
        </w:rPr>
        <w:t xml:space="preserve">, а также в месте и до истечения срока, которые указаны в извещении о проведении </w:t>
      </w:r>
      <w:r w:rsidR="00AF21BE"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186" w:rsidRDefault="001A7186" w:rsidP="001A7186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A7186" w:rsidRDefault="001A7186" w:rsidP="001A718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Заявки на участие в </w:t>
      </w:r>
      <w:r w:rsidR="00AF21BE"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1A7186" w:rsidRDefault="001A7186" w:rsidP="001A7186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A7186" w:rsidRDefault="001A7186" w:rsidP="001A718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F21BE"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1A7186" w:rsidRDefault="001A7186" w:rsidP="001A7186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29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информацию и документы об участнике в </w:t>
      </w:r>
      <w:r w:rsidR="00AF21BE"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1A7186" w:rsidRDefault="001A7186" w:rsidP="001A7186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1A7186" w:rsidRDefault="001A7186" w:rsidP="001A7186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1A7186" w:rsidRDefault="001A7186" w:rsidP="001A7186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1A7186" w:rsidRDefault="001A7186" w:rsidP="001A7186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копия лицензии на право осуществления данного вида деятельности.</w:t>
      </w:r>
    </w:p>
    <w:p w:rsidR="001A7186" w:rsidRDefault="001A7186" w:rsidP="001A7186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7186" w:rsidRDefault="001A7186" w:rsidP="001A7186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1A7186" w:rsidRDefault="001A7186" w:rsidP="001A7186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 наименовании товара, производителе и страны происхождения товара </w:t>
      </w:r>
      <w:r w:rsidRPr="009A4113">
        <w:rPr>
          <w:rFonts w:ascii="Times New Roman" w:hAnsi="Times New Roman" w:cs="Times New Roman"/>
          <w:sz w:val="24"/>
          <w:szCs w:val="24"/>
          <w:u w:val="single"/>
        </w:rPr>
        <w:t>(сертификаты качества)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186" w:rsidRDefault="001A7186" w:rsidP="001A7186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:rsidR="001A7186" w:rsidRDefault="001A7186" w:rsidP="001A7186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1A7186" w:rsidRDefault="001A7186" w:rsidP="001A7186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1A7186" w:rsidRDefault="001A7186" w:rsidP="001A71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186" w:rsidRDefault="001A7186" w:rsidP="001A71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1A7186" w:rsidRDefault="001A7186" w:rsidP="001A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закупки. </w:t>
      </w:r>
    </w:p>
    <w:p w:rsidR="001A7186" w:rsidRDefault="001A7186" w:rsidP="001A71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</w:t>
      </w:r>
    </w:p>
    <w:p w:rsidR="001A7186" w:rsidRDefault="001A7186" w:rsidP="001A7186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дела о банкротстве. </w:t>
      </w:r>
    </w:p>
    <w:p w:rsidR="009622F6" w:rsidRDefault="009622F6"/>
    <w:sectPr w:rsidR="0096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3"/>
    <w:rsid w:val="001A7186"/>
    <w:rsid w:val="002A7297"/>
    <w:rsid w:val="007B58D3"/>
    <w:rsid w:val="0084026B"/>
    <w:rsid w:val="009622F6"/>
    <w:rsid w:val="009A4113"/>
    <w:rsid w:val="00A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C0990-4B28-45EE-AF00-DB680F62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2</cp:revision>
  <dcterms:created xsi:type="dcterms:W3CDTF">2023-11-20T07:08:00Z</dcterms:created>
  <dcterms:modified xsi:type="dcterms:W3CDTF">2023-11-20T07:08:00Z</dcterms:modified>
</cp:coreProperties>
</file>